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B24C6" w14:textId="083B22CD" w:rsidR="00591148" w:rsidRPr="00E81DC5" w:rsidRDefault="00591148" w:rsidP="00E81DC5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E81DC5">
        <w:rPr>
          <w:rFonts w:cs="B Titr" w:hint="cs"/>
          <w:b/>
          <w:bCs/>
          <w:rtl/>
        </w:rPr>
        <w:t>جدول شماره 3- سوابق خدمت دانشگاهي و غيردانشگاهي به ترتيب تاريخ: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59"/>
        <w:gridCol w:w="1594"/>
        <w:gridCol w:w="1260"/>
        <w:gridCol w:w="1440"/>
        <w:gridCol w:w="1440"/>
        <w:gridCol w:w="630"/>
        <w:gridCol w:w="630"/>
        <w:gridCol w:w="2880"/>
        <w:gridCol w:w="1183"/>
      </w:tblGrid>
      <w:tr w:rsidR="002D795F" w:rsidRPr="00E81DC5" w14:paraId="686C5F2E" w14:textId="77777777" w:rsidTr="00E8007F">
        <w:tc>
          <w:tcPr>
            <w:tcW w:w="1800" w:type="dxa"/>
            <w:vMerge w:val="restart"/>
            <w:vAlign w:val="center"/>
          </w:tcPr>
          <w:p w14:paraId="3062A69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نوع استخدام</w:t>
            </w:r>
          </w:p>
          <w:p w14:paraId="539EE6D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رسمي - پيماني</w:t>
            </w:r>
          </w:p>
        </w:tc>
        <w:tc>
          <w:tcPr>
            <w:tcW w:w="1759" w:type="dxa"/>
            <w:vMerge w:val="restart"/>
            <w:vAlign w:val="center"/>
          </w:tcPr>
          <w:p w14:paraId="120AD87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تمام وقت يا</w:t>
            </w:r>
          </w:p>
          <w:p w14:paraId="451E371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پاره وقت</w:t>
            </w:r>
          </w:p>
        </w:tc>
        <w:tc>
          <w:tcPr>
            <w:tcW w:w="1594" w:type="dxa"/>
            <w:vMerge w:val="restart"/>
            <w:vAlign w:val="center"/>
          </w:tcPr>
          <w:p w14:paraId="3333AD71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مرتبه دانشگاهي</w:t>
            </w:r>
          </w:p>
        </w:tc>
        <w:tc>
          <w:tcPr>
            <w:tcW w:w="1260" w:type="dxa"/>
            <w:vMerge w:val="restart"/>
            <w:vAlign w:val="center"/>
          </w:tcPr>
          <w:p w14:paraId="6091A43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سمت</w:t>
            </w:r>
          </w:p>
        </w:tc>
        <w:tc>
          <w:tcPr>
            <w:tcW w:w="2880" w:type="dxa"/>
            <w:gridSpan w:val="2"/>
            <w:vAlign w:val="center"/>
          </w:tcPr>
          <w:p w14:paraId="4E55957E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تاريخ</w:t>
            </w:r>
          </w:p>
        </w:tc>
        <w:tc>
          <w:tcPr>
            <w:tcW w:w="1260" w:type="dxa"/>
            <w:gridSpan w:val="2"/>
            <w:vAlign w:val="center"/>
          </w:tcPr>
          <w:p w14:paraId="4454CF8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جمع مدت</w:t>
            </w:r>
          </w:p>
        </w:tc>
        <w:tc>
          <w:tcPr>
            <w:tcW w:w="2880" w:type="dxa"/>
            <w:vMerge w:val="restart"/>
            <w:vAlign w:val="center"/>
          </w:tcPr>
          <w:p w14:paraId="04A93B5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محل خدمت</w:t>
            </w:r>
          </w:p>
        </w:tc>
        <w:tc>
          <w:tcPr>
            <w:tcW w:w="1183" w:type="dxa"/>
            <w:vMerge w:val="restart"/>
            <w:vAlign w:val="center"/>
          </w:tcPr>
          <w:p w14:paraId="6B564A4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 w:rsidRPr="00E81DC5">
              <w:rPr>
                <w:rFonts w:cs="B Nazanin" w:hint="cs"/>
                <w:rtl/>
              </w:rPr>
              <w:t>ملاحظات</w:t>
            </w:r>
          </w:p>
        </w:tc>
      </w:tr>
      <w:tr w:rsidR="002D795F" w:rsidRPr="00E81DC5" w14:paraId="60E97CDE" w14:textId="77777777" w:rsidTr="00E8007F">
        <w:tc>
          <w:tcPr>
            <w:tcW w:w="1800" w:type="dxa"/>
            <w:vMerge/>
          </w:tcPr>
          <w:p w14:paraId="208C5C6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59" w:type="dxa"/>
            <w:vMerge/>
          </w:tcPr>
          <w:p w14:paraId="43C0A199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94" w:type="dxa"/>
            <w:vMerge/>
          </w:tcPr>
          <w:p w14:paraId="5004327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60" w:type="dxa"/>
            <w:vMerge/>
          </w:tcPr>
          <w:p w14:paraId="4C0FD3F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40" w:type="dxa"/>
          </w:tcPr>
          <w:p w14:paraId="1642BBEA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از</w:t>
            </w:r>
          </w:p>
        </w:tc>
        <w:tc>
          <w:tcPr>
            <w:tcW w:w="1440" w:type="dxa"/>
          </w:tcPr>
          <w:p w14:paraId="192FC10C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تا</w:t>
            </w:r>
          </w:p>
        </w:tc>
        <w:tc>
          <w:tcPr>
            <w:tcW w:w="630" w:type="dxa"/>
          </w:tcPr>
          <w:p w14:paraId="580DB64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سال</w:t>
            </w:r>
          </w:p>
        </w:tc>
        <w:tc>
          <w:tcPr>
            <w:tcW w:w="630" w:type="dxa"/>
          </w:tcPr>
          <w:p w14:paraId="2117E37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ماه</w:t>
            </w:r>
          </w:p>
        </w:tc>
        <w:tc>
          <w:tcPr>
            <w:tcW w:w="2880" w:type="dxa"/>
            <w:vMerge/>
          </w:tcPr>
          <w:p w14:paraId="2C7D51B9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83" w:type="dxa"/>
            <w:vMerge/>
          </w:tcPr>
          <w:p w14:paraId="5EB500B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7C7B181E" w14:textId="77777777" w:rsidTr="00E8007F">
        <w:tc>
          <w:tcPr>
            <w:tcW w:w="1800" w:type="dxa"/>
          </w:tcPr>
          <w:p w14:paraId="78682B4F" w14:textId="27FA860D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759" w:type="dxa"/>
          </w:tcPr>
          <w:p w14:paraId="4F526DA9" w14:textId="32454F28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2845BEE4" w14:textId="0DB9F6FF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16B90A25" w14:textId="58609ED3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3C6F4B3" w14:textId="3B23682F" w:rsidR="002D795F" w:rsidRPr="00E81DC5" w:rsidRDefault="002D795F" w:rsidP="002D795F">
            <w:pPr>
              <w:bidi/>
              <w:spacing w:after="0" w:line="240" w:lineRule="auto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2A646E7" w14:textId="77DED878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0FFAD786" w14:textId="1EA3401A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252AEDB9" w14:textId="3118C751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7AEE94F7" w14:textId="2BA697C2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2DD5C1DD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291A8E9E" w14:textId="77777777" w:rsidTr="00E8007F">
        <w:tc>
          <w:tcPr>
            <w:tcW w:w="1800" w:type="dxa"/>
          </w:tcPr>
          <w:p w14:paraId="19593920" w14:textId="77FA5736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0EF14EC7" w14:textId="3218AEE5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5A67ED13" w14:textId="0AF347DD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5FFEE85D" w14:textId="0C67F373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125184B" w14:textId="23E11178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721CD4A" w14:textId="3EB79522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630" w:type="dxa"/>
          </w:tcPr>
          <w:p w14:paraId="06CD53C6" w14:textId="4416EE0F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0E1375C6" w14:textId="73CABF39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1B99F22A" w14:textId="50F5765D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7BEC08CD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790AC37F" w14:textId="77777777" w:rsidTr="00E8007F">
        <w:tc>
          <w:tcPr>
            <w:tcW w:w="1800" w:type="dxa"/>
          </w:tcPr>
          <w:p w14:paraId="7ADE1DD5" w14:textId="0ACCC683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362B7DCC" w14:textId="5037E158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3D85DA0B" w14:textId="5F3D5D79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530AB727" w14:textId="29B9FD76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D21473B" w14:textId="41D1D3E0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0B68A22" w14:textId="3FBFF2C9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55DE232D" w14:textId="736D3610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45F8539B" w14:textId="01FD748F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62AC4E7A" w14:textId="59F0B285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074B911D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650F962B" w14:textId="77777777" w:rsidTr="00E8007F">
        <w:tc>
          <w:tcPr>
            <w:tcW w:w="1800" w:type="dxa"/>
          </w:tcPr>
          <w:p w14:paraId="2CFAE7A8" w14:textId="32F3BDE0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3095F013" w14:textId="167C206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0327CCCB" w14:textId="56F88110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28E82A97" w14:textId="6FDEF20B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DB6A817" w14:textId="3B4F64E8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35B64E8" w14:textId="645F6916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30" w:type="dxa"/>
          </w:tcPr>
          <w:p w14:paraId="343AD726" w14:textId="0AEA94E9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505C8F7D" w14:textId="25BAD0D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09F9A194" w14:textId="6CE84563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48B8653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5F0D953A" w14:textId="77777777" w:rsidTr="00E8007F">
        <w:tc>
          <w:tcPr>
            <w:tcW w:w="1800" w:type="dxa"/>
          </w:tcPr>
          <w:p w14:paraId="2200C96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133AA5AC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4BF26EA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2E8B0AB4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7266AA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7D6DC5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58CFD49D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381C712A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362E21D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22D4F6D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0DE54F4D" w14:textId="77777777" w:rsidTr="00E8007F">
        <w:tc>
          <w:tcPr>
            <w:tcW w:w="1800" w:type="dxa"/>
          </w:tcPr>
          <w:p w14:paraId="2722C21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7B7CB50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7A39FB7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1D705B3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A694C1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498DDC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678109C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5C624754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41574864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4C810D3A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73C62D10" w14:textId="77777777" w:rsidTr="00E8007F">
        <w:tc>
          <w:tcPr>
            <w:tcW w:w="1800" w:type="dxa"/>
          </w:tcPr>
          <w:p w14:paraId="311FFFA9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339FC33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131035F9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6FF35F01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690A97D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6C311A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1488129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433D570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233FDE1E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6438D81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57806047" w14:textId="77777777" w:rsidTr="00E8007F">
        <w:tc>
          <w:tcPr>
            <w:tcW w:w="1800" w:type="dxa"/>
          </w:tcPr>
          <w:p w14:paraId="14BBA8B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7E4334BC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734B177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22D0242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2607794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7C490D5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1AF4EE6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416ADA0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3B3A4A7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46481CA9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2810826D" w14:textId="77777777" w:rsidTr="00E8007F">
        <w:tc>
          <w:tcPr>
            <w:tcW w:w="1800" w:type="dxa"/>
          </w:tcPr>
          <w:p w14:paraId="72FA584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091ACAB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63DF4CE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0896413E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7519CA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0F35DD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7363597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456C271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61235BF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248BF3B1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4F2E05D4" w14:textId="77777777" w:rsidTr="00E8007F">
        <w:tc>
          <w:tcPr>
            <w:tcW w:w="1800" w:type="dxa"/>
          </w:tcPr>
          <w:p w14:paraId="1C68611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6B62ADB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43AF1BF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2FD0046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5A46D0E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9C9A2D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7779A371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108017D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1D207631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016307C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53A8D9EC" w14:textId="77777777" w:rsidTr="00E8007F">
        <w:tc>
          <w:tcPr>
            <w:tcW w:w="1800" w:type="dxa"/>
          </w:tcPr>
          <w:p w14:paraId="33A27A1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7B33CFF9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0DBE860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6129B80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1884CDF1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9DD464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78DE06AE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78B328D5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0C327BAD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07BF5EEA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5BE2085C" w14:textId="77777777" w:rsidTr="00E8007F">
        <w:tc>
          <w:tcPr>
            <w:tcW w:w="1800" w:type="dxa"/>
          </w:tcPr>
          <w:p w14:paraId="0FBD254E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664CCA65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2AFD733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5839B56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8F0577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7758CC3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249F6593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12087B2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6A69CE0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7811BF3A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3C735206" w14:textId="77777777" w:rsidTr="00E8007F">
        <w:tc>
          <w:tcPr>
            <w:tcW w:w="1800" w:type="dxa"/>
          </w:tcPr>
          <w:p w14:paraId="096787A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63CC6138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32BA80BB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37E9422D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0A9C93B0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33DA8A8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62010A5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5CF7DA9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0" w:type="dxa"/>
          </w:tcPr>
          <w:p w14:paraId="2B89CB44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183" w:type="dxa"/>
          </w:tcPr>
          <w:p w14:paraId="6047C59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2D795F" w:rsidRPr="00E81DC5" w14:paraId="0082ADE1" w14:textId="77777777" w:rsidTr="00E8007F">
        <w:tc>
          <w:tcPr>
            <w:tcW w:w="1800" w:type="dxa"/>
          </w:tcPr>
          <w:p w14:paraId="2F1E7DC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14:paraId="3FCD289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94" w:type="dxa"/>
          </w:tcPr>
          <w:p w14:paraId="3C9A2F9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260" w:type="dxa"/>
          </w:tcPr>
          <w:p w14:paraId="0221C4A7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481DEA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440" w:type="dxa"/>
          </w:tcPr>
          <w:p w14:paraId="6546CDE2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6855508F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dxa"/>
          </w:tcPr>
          <w:p w14:paraId="2C0068A6" w14:textId="77777777" w:rsidR="002D795F" w:rsidRPr="00E81DC5" w:rsidRDefault="002D795F" w:rsidP="006B4A22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63" w:type="dxa"/>
            <w:gridSpan w:val="2"/>
          </w:tcPr>
          <w:p w14:paraId="26BB74F5" w14:textId="3A85D643" w:rsidR="002D795F" w:rsidRPr="00E81DC5" w:rsidRDefault="002D795F" w:rsidP="00E81DC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81DC5">
              <w:rPr>
                <w:rFonts w:cs="B Nazanin" w:hint="cs"/>
                <w:b/>
                <w:bCs/>
                <w:rtl/>
              </w:rPr>
              <w:t>امضاء عضو</w:t>
            </w:r>
            <w:r w:rsidR="00E81DC5" w:rsidRPr="00E81DC5">
              <w:rPr>
                <w:rFonts w:cs="B Nazanin"/>
                <w:b/>
                <w:bCs/>
              </w:rPr>
              <w:t xml:space="preserve"> </w:t>
            </w:r>
            <w:r w:rsidR="00E81DC5" w:rsidRPr="00E81DC5">
              <w:rPr>
                <w:rFonts w:cs="B Nazanin" w:hint="cs"/>
                <w:b/>
                <w:bCs/>
                <w:rtl/>
              </w:rPr>
              <w:t>هيأ</w:t>
            </w:r>
            <w:r w:rsidRPr="00E81DC5">
              <w:rPr>
                <w:rFonts w:cs="B Nazanin" w:hint="cs"/>
                <w:b/>
                <w:bCs/>
                <w:rtl/>
              </w:rPr>
              <w:t>ت علمي:</w:t>
            </w:r>
            <w:r w:rsidRPr="00E81DC5">
              <w:rPr>
                <w:rFonts w:cs="B Nazanin"/>
                <w:b/>
                <w:bCs/>
              </w:rPr>
              <w:t xml:space="preserve"> </w:t>
            </w:r>
          </w:p>
        </w:tc>
      </w:tr>
    </w:tbl>
    <w:p w14:paraId="248E76CB" w14:textId="77777777" w:rsidR="003D12B1" w:rsidRPr="00591148" w:rsidRDefault="003D12B1" w:rsidP="00591148">
      <w:pPr>
        <w:bidi/>
        <w:spacing w:after="0" w:line="240" w:lineRule="auto"/>
        <w:rPr>
          <w:rFonts w:cs="B Zar"/>
          <w:lang w:bidi="fa-IR"/>
        </w:rPr>
      </w:pPr>
      <w:bookmarkStart w:id="0" w:name="_GoBack"/>
      <w:bookmarkEnd w:id="0"/>
    </w:p>
    <w:sectPr w:rsidR="003D12B1" w:rsidRPr="00591148" w:rsidSect="0059114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91148"/>
    <w:rsid w:val="000A19C9"/>
    <w:rsid w:val="002D795F"/>
    <w:rsid w:val="003D12B1"/>
    <w:rsid w:val="00591148"/>
    <w:rsid w:val="00E8007F"/>
    <w:rsid w:val="00E81DC5"/>
    <w:rsid w:val="00FA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7AA78"/>
  <w15:docId w15:val="{3FB46B12-50F5-468C-90BE-2E362C3A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6</cp:revision>
  <dcterms:created xsi:type="dcterms:W3CDTF">2017-10-28T07:56:00Z</dcterms:created>
  <dcterms:modified xsi:type="dcterms:W3CDTF">2026-05-26T04:06:00Z</dcterms:modified>
</cp:coreProperties>
</file>